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附件一：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承 诺 函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中江县人民医院：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我方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>            （公司名称）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自愿参加贵单位对贵院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>    （项目名称）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采购前市场调研活动，并按要求提交完整的方案文件。现我方郑重承诺以下内容，并负法律责任：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1. 我方提交的调研方案文件，电子版一份、正副本各一本。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2. 我方保证提交的方案内容及相关材料完全真实，若存在虚假，我方愿意接受贵单位及相关权利机构的相应处理。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3. 我方同意贵单位对参加调研的所有方案进行参考与综合，同意贵单位对于结果不作任何解释。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4. 我方承诺因参加此次方案调研活动产生的所有费用自行承担。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法定代表人签字：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公司名称（盖章）：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地    址：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联系电话：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传    真：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时间：     年    月     日</w:t>
      </w:r>
    </w:p>
    <w:p>
      <w:pPr>
        <w:jc w:val="left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yNzVmOTI3NWU0ZjhlNTczMjQ3NDQzZWM0MTBlYzQifQ=="/>
  </w:docVars>
  <w:rsids>
    <w:rsidRoot w:val="08CC32E2"/>
    <w:rsid w:val="08CC32E2"/>
    <w:rsid w:val="145865FB"/>
    <w:rsid w:val="1B60171F"/>
    <w:rsid w:val="1BBE4697"/>
    <w:rsid w:val="1D2C3AF2"/>
    <w:rsid w:val="200D799B"/>
    <w:rsid w:val="4613546D"/>
    <w:rsid w:val="4CE130BD"/>
    <w:rsid w:val="509620BC"/>
    <w:rsid w:val="56530823"/>
    <w:rsid w:val="57CB0591"/>
    <w:rsid w:val="59D41596"/>
    <w:rsid w:val="627F6856"/>
    <w:rsid w:val="62A50E79"/>
    <w:rsid w:val="66A60DB9"/>
    <w:rsid w:val="685D50A0"/>
    <w:rsid w:val="7282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262</Words>
  <Characters>266</Characters>
  <Lines>0</Lines>
  <Paragraphs>0</Paragraphs>
  <TotalTime>3</TotalTime>
  <ScaleCrop>false</ScaleCrop>
  <LinksUpToDate>false</LinksUpToDate>
  <CharactersWithSpaces>311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2023-05-24T00:44:00Z</dcterms:created>
  <dc:creator>被自己帅醒</dc:creator>
  <cp:lastModifiedBy>ZJXRMYY</cp:lastModifiedBy>
  <dcterms:modified xsi:type="dcterms:W3CDTF">2023-06-09T02:11:23Z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1FD6BB5389954333B2419E44D1BF324D_13</vt:lpwstr>
  </property>
</Properties>
</file>